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B9C3" w14:textId="77777777" w:rsidR="007F30C8" w:rsidRDefault="007F30C8">
      <w:r>
        <w:t>Добрый день!</w:t>
      </w:r>
    </w:p>
    <w:p w14:paraId="3F8221FE" w14:textId="185F87D0" w:rsidR="007F30C8" w:rsidRDefault="007F30C8">
      <w:r>
        <w:t>Меня зовут Татьяна, я живу в Казахстане в Костанайской области, мне 47 лет, я работаю начальником службы персонала.</w:t>
      </w:r>
    </w:p>
    <w:p w14:paraId="23E9E2B3" w14:textId="2E30C51E" w:rsidR="00742214" w:rsidRDefault="00742214">
      <w:r>
        <w:t>Некоторые время назад я столкнулась с рядом проблем со здоровьем, я ходила по врачам, но, как это часто бывает, лечили следствие, а не причину.</w:t>
      </w:r>
    </w:p>
    <w:p w14:paraId="2006E9BD" w14:textId="2F5FDC7F" w:rsidR="00742214" w:rsidRDefault="00742214">
      <w:r>
        <w:t xml:space="preserve">Началось все с </w:t>
      </w:r>
      <w:r w:rsidR="00412E6C">
        <w:t>хелекобактера, который лечили 1.5 года, а потом как следствие проблемы с кишечником постоянные расстройства, то наоборот запоры, начала появляться пигментация, разрушались ногти, хондроз не давал покоя, в один прекрасный день моя кожа стала жёлтого цвета.</w:t>
      </w:r>
      <w:r w:rsidR="009C3ACA">
        <w:t xml:space="preserve"> Я поняла, что мое здоровье, только в моих руках.</w:t>
      </w:r>
    </w:p>
    <w:p w14:paraId="0B9AC0BC" w14:textId="4CE38128" w:rsidR="0010136F" w:rsidRDefault="0010136F">
      <w:r>
        <w:t xml:space="preserve">На просторах интернета я натолкнулась на ролик Ксении Черной, мне понравилось как четко, убедительно и воодушевленно она рассказывала </w:t>
      </w:r>
      <w:r w:rsidR="00A77C73">
        <w:t xml:space="preserve">о том как с помощью питания можно изменить </w:t>
      </w:r>
      <w:r w:rsidR="00B13F46">
        <w:t xml:space="preserve">свое состояние здоровья . Я продолжительное время наблюдала за ней и думала, что она вне зоны досягаемости, </w:t>
      </w:r>
      <w:r w:rsidR="0000472D">
        <w:t>она же</w:t>
      </w:r>
      <w:r w:rsidR="00B13F46">
        <w:t xml:space="preserve"> работает со </w:t>
      </w:r>
      <w:r w:rsidR="0000472D">
        <w:t xml:space="preserve">звездами </w:t>
      </w:r>
      <w:r w:rsidR="002F2D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2F2D04">
        <w:t>.</w:t>
      </w:r>
    </w:p>
    <w:p w14:paraId="0A87FDC5" w14:textId="1D38E849" w:rsidR="00F84679" w:rsidRDefault="00F84679">
      <w:r>
        <w:t>Я искала пути к выздоровлению и вышла на нутрициолога, работала с ней в течение 2</w:t>
      </w:r>
      <w:r w:rsidR="007D23D0">
        <w:t>-х лет(с периодичностью), в это время продолжала наблюдать за Ксенией.</w:t>
      </w:r>
    </w:p>
    <w:p w14:paraId="2B33EEEB" w14:textId="74414A00" w:rsidR="007D23D0" w:rsidRDefault="005C338C">
      <w:r>
        <w:t xml:space="preserve">В один момент, я вдруг поняла, что мне нужны знания в области питания и я пошла на курс </w:t>
      </w:r>
      <w:r w:rsidR="00BE5291" w:rsidRPr="00BE5291">
        <w:rPr>
          <w:b/>
          <w:bCs/>
        </w:rPr>
        <w:t>“7 ключей к своему здоровью”</w:t>
      </w:r>
      <w:r w:rsidR="00BE5291">
        <w:t xml:space="preserve"> </w:t>
      </w:r>
      <w:r w:rsidR="000E5231">
        <w:rPr>
          <w:b/>
          <w:bCs/>
        </w:rPr>
        <w:t xml:space="preserve">. </w:t>
      </w:r>
      <w:r w:rsidR="000E5231" w:rsidRPr="003041C9">
        <w:t xml:space="preserve">Конечно за все время я многое </w:t>
      </w:r>
      <w:r w:rsidR="003041C9">
        <w:t>узнала о ПП, о здоровом образе жизни, но все постигалось путем сбора информации по крупицам в инете.</w:t>
      </w:r>
    </w:p>
    <w:p w14:paraId="07C0EA26" w14:textId="0CEECE68" w:rsidR="00985F26" w:rsidRDefault="00985F26">
      <w:r>
        <w:t>“7 ключей к своему здоровью” позволили структуировать накопленные знания, а также за короткое время (2месяца)</w:t>
      </w:r>
      <w:r w:rsidR="008F23FC">
        <w:t xml:space="preserve"> узнать гораздо больше, чем за то время когда я самостоятельно постигала азы ЗОЖ.</w:t>
      </w:r>
    </w:p>
    <w:p w14:paraId="407112AB" w14:textId="506FAD97" w:rsidR="00791544" w:rsidRDefault="00791544">
      <w:r>
        <w:t xml:space="preserve">7 ключей – это 7 модулей полезной информации, которые раскрывают </w:t>
      </w:r>
      <w:r w:rsidR="00726D84">
        <w:t xml:space="preserve">основные направления, способствующие восстановлению </w:t>
      </w:r>
      <w:r w:rsidR="008B0999">
        <w:t>всего организма в целом, а именно хорошего самочувствия,</w:t>
      </w:r>
      <w:r w:rsidR="00CC4800">
        <w:t xml:space="preserve"> повышению энергии, </w:t>
      </w:r>
      <w:r w:rsidR="00581E0D">
        <w:t>координальное</w:t>
      </w:r>
      <w:r w:rsidR="00CC4800">
        <w:t xml:space="preserve"> изменение отношения к пище, продуктам, образу жизни.</w:t>
      </w:r>
    </w:p>
    <w:p w14:paraId="2A5AF61E" w14:textId="5F651938" w:rsidR="009C37F5" w:rsidRDefault="009C37F5">
      <w:r>
        <w:t xml:space="preserve">Сама программа выстроена очень интересно, где в ходе обучения </w:t>
      </w:r>
      <w:r w:rsidR="005A5A4F">
        <w:t xml:space="preserve">ты общаешься не только с Ксенией и своим наставником, но и </w:t>
      </w:r>
      <w:r w:rsidR="00EA78AD">
        <w:t xml:space="preserve">с любопытной Тетей Мотей, которая по окончанию каждого модуля постоянно задаёт вопросы </w:t>
      </w:r>
      <w:r w:rsidR="003B4EE5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1F603"/>
          </mc:Choice>
          <mc:Fallback>
            <w:t>😃</w:t>
          </mc:Fallback>
        </mc:AlternateContent>
      </w:r>
      <w:r w:rsidR="003B4EE5">
        <w:t>.</w:t>
      </w:r>
    </w:p>
    <w:p w14:paraId="44855129" w14:textId="47549B94" w:rsidR="003B4EE5" w:rsidRDefault="003B4EE5">
      <w:r>
        <w:t xml:space="preserve">На каждый модуль выдаётся конспект, что очень удобно, дополнительно прилагаются ответы на часто задаваемые вопросы, </w:t>
      </w:r>
      <w:r w:rsidR="00E04E40">
        <w:t>много научных исследований. Наставник находится всегда на связи, подсказывает, комментирует ответы.</w:t>
      </w:r>
    </w:p>
    <w:p w14:paraId="13E1540F" w14:textId="5654A7FE" w:rsidR="00E04E40" w:rsidRDefault="00E04E40">
      <w:r>
        <w:t xml:space="preserve">В целом могу сказать, что не стоит </w:t>
      </w:r>
      <w:r w:rsidR="00BA1CD8">
        <w:t>терять время на раздумье, нужно действовать – идти и получать знания у тех, кто ими профессионально владеет.</w:t>
      </w:r>
    </w:p>
    <w:p w14:paraId="08BD9DCF" w14:textId="1CA14DDE" w:rsidR="00FA75D2" w:rsidRDefault="00FA75D2">
      <w:r>
        <w:t>Однозначно могу сказать, что мой организм откликнулся на мои старания, кожа стала светлой,</w:t>
      </w:r>
      <w:r w:rsidR="007378F4">
        <w:t xml:space="preserve"> стул регулярный, ногти восстановились, </w:t>
      </w:r>
      <w:r w:rsidR="00DC4995">
        <w:t xml:space="preserve">про остеохондроз забываю </w:t>
      </w:r>
      <w:r w:rsidR="00DC499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3"/>
          </mc:Choice>
          <mc:Fallback>
            <w:t>😃</w:t>
          </mc:Fallback>
        </mc:AlternateContent>
      </w:r>
      <w:r w:rsidR="00B66795">
        <w:t xml:space="preserve"> и этим я не могу не поделиться с моими близкими, коллегами.</w:t>
      </w:r>
    </w:p>
    <w:p w14:paraId="7334F82A" w14:textId="5DC265D7" w:rsidR="00B66795" w:rsidRDefault="00B66795">
      <w:r>
        <w:t xml:space="preserve">Стоит отметить, что многие из моего окружения “подсели” на ролики </w:t>
      </w:r>
      <w:r w:rsidR="00581E0D">
        <w:t xml:space="preserve">Ксении и постепенно </w:t>
      </w:r>
      <w:r w:rsidR="00A26B5E">
        <w:t>стали менять своё сознание.</w:t>
      </w:r>
    </w:p>
    <w:p w14:paraId="6D8E6976" w14:textId="3EED5BD5" w:rsidR="000A7BDE" w:rsidRDefault="000A7BDE">
      <w:r>
        <w:t xml:space="preserve">Спасибо Ксении и её команде за активную пропаганду </w:t>
      </w:r>
      <w:r w:rsidR="00280199">
        <w:t>ЗОЖ!</w:t>
      </w:r>
      <w:r w:rsidR="0028019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39"/>
          </mc:Choice>
          <mc:Fallback>
            <w:t>🌹</w:t>
          </mc:Fallback>
        </mc:AlternateContent>
      </w:r>
    </w:p>
    <w:p w14:paraId="68C69FD8" w14:textId="77777777" w:rsidR="00950E5E" w:rsidRPr="003041C9" w:rsidRDefault="00950E5E"/>
    <w:sectPr w:rsidR="00950E5E" w:rsidRPr="00304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C8"/>
    <w:rsid w:val="0000472D"/>
    <w:rsid w:val="000A7BDE"/>
    <w:rsid w:val="000E5231"/>
    <w:rsid w:val="0010136F"/>
    <w:rsid w:val="00280199"/>
    <w:rsid w:val="002F2D04"/>
    <w:rsid w:val="003041C9"/>
    <w:rsid w:val="003B4EE5"/>
    <w:rsid w:val="00412E6C"/>
    <w:rsid w:val="004D22A7"/>
    <w:rsid w:val="00581E0D"/>
    <w:rsid w:val="005A5A4F"/>
    <w:rsid w:val="005C338C"/>
    <w:rsid w:val="00726D84"/>
    <w:rsid w:val="007378F4"/>
    <w:rsid w:val="00742214"/>
    <w:rsid w:val="00791544"/>
    <w:rsid w:val="007D23D0"/>
    <w:rsid w:val="007F30C8"/>
    <w:rsid w:val="008B0999"/>
    <w:rsid w:val="008F23FC"/>
    <w:rsid w:val="00950E5E"/>
    <w:rsid w:val="00985F26"/>
    <w:rsid w:val="009C37F5"/>
    <w:rsid w:val="009C3ACA"/>
    <w:rsid w:val="00A26B5E"/>
    <w:rsid w:val="00A77C73"/>
    <w:rsid w:val="00B13F46"/>
    <w:rsid w:val="00B66795"/>
    <w:rsid w:val="00BA1CD8"/>
    <w:rsid w:val="00BE5291"/>
    <w:rsid w:val="00CC4800"/>
    <w:rsid w:val="00DC4995"/>
    <w:rsid w:val="00E04E40"/>
    <w:rsid w:val="00EA78AD"/>
    <w:rsid w:val="00F84679"/>
    <w:rsid w:val="00FA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871F0"/>
  <w15:chartTrackingRefBased/>
  <w15:docId w15:val="{B742E7FE-6B38-3249-83FE-E5D3ADAA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tatyana.jmaeva@gmail.com</dc:creator>
  <cp:keywords/>
  <dc:description/>
  <cp:lastModifiedBy>tatyana.jmaeva@gmail.com</cp:lastModifiedBy>
  <cp:revision>2</cp:revision>
  <dcterms:created xsi:type="dcterms:W3CDTF">2023-03-22T01:26:00Z</dcterms:created>
  <dcterms:modified xsi:type="dcterms:W3CDTF">2023-03-22T01:26:00Z</dcterms:modified>
</cp:coreProperties>
</file>